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4216" w14:textId="2B3DE8D1" w:rsidR="0093000C" w:rsidRDefault="0093000C" w:rsidP="0093000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198"/>
      </w:tblGrid>
      <w:tr w:rsidR="0093000C" w:rsidRPr="009765AD" w14:paraId="70E69072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1066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Дата фіксацыі, дадзеныя носьбіта інфармацыі:прозвішча,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AB0" w14:textId="77777777" w:rsidR="00C71AD7" w:rsidRDefault="00C71AD7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17.01.2020</w:t>
            </w:r>
          </w:p>
          <w:p w14:paraId="600396A2" w14:textId="77777777" w:rsidR="00D356FD" w:rsidRDefault="00C71AD7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Дзежка Зінаіда Іванаўна 17.09.1940 г.н., праваслаўная, веска Няцечы, Гродзенскі раён, Гродзенская вобласць.</w:t>
            </w:r>
          </w:p>
          <w:p w14:paraId="04B6B912" w14:textId="77777777" w:rsidR="00B13598" w:rsidRPr="00B13598" w:rsidRDefault="00B13598" w:rsidP="001524F2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3000C" w:rsidRPr="00D55613" w14:paraId="571015F5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6C5C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482" w14:textId="77777777" w:rsidR="006B242A" w:rsidRPr="00D65EE1" w:rsidRDefault="00C71AD7" w:rsidP="0054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Галоканне</w:t>
            </w:r>
          </w:p>
        </w:tc>
      </w:tr>
      <w:tr w:rsidR="0093000C" w:rsidRPr="00C71AD7" w14:paraId="05926D3B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43D4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E1A" w14:textId="5E39CD28" w:rsidR="00DA75C6" w:rsidRPr="00DA75C6" w:rsidRDefault="00612DBB" w:rsidP="00CA12A2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Праводзіцца на першы дзень </w:t>
            </w:r>
            <w:r w:rsidR="00852BA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71AD7">
              <w:rPr>
                <w:rFonts w:ascii="Times New Roman" w:hAnsi="Times New Roman"/>
                <w:sz w:val="24"/>
                <w:szCs w:val="24"/>
                <w:lang w:val="be-BY"/>
              </w:rPr>
              <w:t>Вялік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адня</w:t>
            </w:r>
            <w:r w:rsidR="00C71AD7">
              <w:rPr>
                <w:rFonts w:ascii="Times New Roman" w:hAnsi="Times New Roman"/>
                <w:sz w:val="24"/>
                <w:szCs w:val="24"/>
                <w:lang w:val="be-BY"/>
              </w:rPr>
              <w:t>, прымеркаваны да праваслаўнага календара</w:t>
            </w:r>
          </w:p>
        </w:tc>
      </w:tr>
      <w:tr w:rsidR="0093000C" w:rsidRPr="009765AD" w14:paraId="477BA0AE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257B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Стан бытавання:</w:t>
            </w:r>
          </w:p>
          <w:p w14:paraId="722BD099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15EE7386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B8E" w14:textId="77777777" w:rsidR="009D3571" w:rsidRDefault="009D3571" w:rsidP="00A55F7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Захаваны ў памяці носьбітаў</w:t>
            </w:r>
          </w:p>
          <w:p w14:paraId="6340C969" w14:textId="34302661" w:rsidR="0093000C" w:rsidRPr="007F7288" w:rsidRDefault="00C71AD7" w:rsidP="00A55F7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F72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 2023 годзе праведзена рэканструкцыя </w:t>
            </w:r>
            <w:r w:rsidR="00612DBB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7F728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аграгарадку Квасоўка</w:t>
            </w:r>
            <w:r w:rsidR="00612DB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Гродзенскага раёна</w:t>
            </w:r>
            <w:r w:rsidRPr="007F728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496F10" w14:paraId="43A0D209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FD63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EE6" w14:textId="43DDB931" w:rsidR="00C57CDF" w:rsidRDefault="00C71AD7" w:rsidP="00C71AD7">
            <w:pPr>
              <w:tabs>
                <w:tab w:val="left" w:pos="284"/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71AD7">
              <w:rPr>
                <w:rFonts w:ascii="Times New Roman" w:hAnsi="Times New Roman"/>
                <w:sz w:val="28"/>
                <w:szCs w:val="28"/>
                <w:lang w:val="be-BY"/>
              </w:rPr>
              <w:t>Хадзілі</w:t>
            </w:r>
            <w:r w:rsidR="00612D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галакальнікі</w:t>
            </w:r>
            <w:r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першы дзень Вялікадня! </w:t>
            </w:r>
            <w:r w:rsidR="00C57CDF">
              <w:rPr>
                <w:rFonts w:ascii="Times New Roman" w:hAnsi="Times New Roman"/>
                <w:sz w:val="28"/>
                <w:szCs w:val="28"/>
                <w:lang w:val="be-BY"/>
              </w:rPr>
              <w:t>Дзеці</w:t>
            </w:r>
            <w:r w:rsidR="00C57CDF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першы</w:t>
            </w:r>
            <w:r w:rsidR="00C57CDF">
              <w:rPr>
                <w:rFonts w:ascii="Times New Roman" w:hAnsi="Times New Roman"/>
                <w:sz w:val="28"/>
                <w:szCs w:val="28"/>
                <w:lang w:val="be-BY"/>
              </w:rPr>
              <w:t>мі</w:t>
            </w:r>
            <w:r w:rsidR="00C57CDF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63E0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пачыналі </w:t>
            </w:r>
            <w:r w:rsidR="00C57CDF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абыходзі</w:t>
            </w:r>
            <w:r w:rsidR="00763E02">
              <w:rPr>
                <w:rFonts w:ascii="Times New Roman" w:hAnsi="Times New Roman"/>
                <w:sz w:val="28"/>
                <w:szCs w:val="28"/>
                <w:lang w:val="be-BY"/>
              </w:rPr>
              <w:t>ць</w:t>
            </w:r>
            <w:r w:rsidR="00C57CDF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57CDF">
              <w:rPr>
                <w:rFonts w:ascii="Times New Roman" w:hAnsi="Times New Roman"/>
                <w:sz w:val="28"/>
                <w:szCs w:val="28"/>
                <w:lang w:val="be-BY"/>
              </w:rPr>
              <w:t>двары</w:t>
            </w:r>
            <w:r w:rsidR="00C57CDF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763E02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63E02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763E02" w:rsidRP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На падаконнік дзецям </w:t>
            </w:r>
            <w:r w:rsid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пакладуць</w:t>
            </w:r>
            <w:r w:rsidR="00763E02" w:rsidRP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цукеркі</w:t>
            </w:r>
            <w:r w:rsid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,</w:t>
            </w:r>
            <w:r w:rsidR="00763E02" w:rsidRP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і ўжо </w:t>
            </w:r>
            <w:r w:rsid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яны</w:t>
            </w:r>
            <w:r w:rsidR="00763E02" w:rsidRP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бега</w:t>
            </w:r>
            <w:r w:rsid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юць і</w:t>
            </w:r>
            <w:r w:rsidR="00763E02" w:rsidRP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збіра</w:t>
            </w:r>
            <w:r w:rsid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юць</w:t>
            </w:r>
            <w:r w:rsidR="00763E02" w:rsidRP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гэтыя цукеркі</w:t>
            </w:r>
            <w:r w:rsidR="00763E0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…”.</w:t>
            </w:r>
          </w:p>
          <w:p w14:paraId="5507F202" w14:textId="176A5ADF" w:rsidR="00C71AD7" w:rsidRPr="007F7288" w:rsidRDefault="00802A2F" w:rsidP="00C71AD7">
            <w:pPr>
              <w:tabs>
                <w:tab w:val="left" w:pos="284"/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CF7773">
              <w:rPr>
                <w:rFonts w:ascii="Times New Roman" w:hAnsi="Times New Roman"/>
                <w:sz w:val="28"/>
                <w:szCs w:val="28"/>
                <w:lang w:val="be-BY"/>
              </w:rPr>
              <w:t>Пачыналі хадзіць з ранку</w:t>
            </w:r>
            <w:r w:rsidR="009765AD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  <w:r w:rsidRPr="00CF77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спачатку абыходзілі аддаленыя хутары,</w:t>
            </w:r>
            <w:r w:rsidR="009765A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 </w:t>
            </w:r>
            <w:r w:rsidRPr="00CF77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потым ішлі </w:t>
            </w:r>
            <w:r w:rsidR="009765AD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CF77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веску</w:t>
            </w:r>
            <w:r w:rsidR="009765A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 </w:t>
            </w:r>
            <w:r w:rsidR="00612D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 пачатку </w:t>
            </w:r>
            <w:r w:rsidR="009765AD">
              <w:rPr>
                <w:rFonts w:ascii="Times New Roman" w:hAnsi="Times New Roman"/>
                <w:sz w:val="28"/>
                <w:szCs w:val="28"/>
                <w:lang w:val="be-BY"/>
              </w:rPr>
              <w:t>якой</w:t>
            </w:r>
            <w:r w:rsidR="00612D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п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ачыналі </w:t>
            </w:r>
            <w:r w:rsidR="00612DBB">
              <w:rPr>
                <w:rFonts w:ascii="Times New Roman" w:hAnsi="Times New Roman"/>
                <w:sz w:val="28"/>
                <w:szCs w:val="28"/>
                <w:lang w:val="be-BY"/>
              </w:rPr>
              <w:t>абыход усіх двароў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У хаты </w:t>
            </w:r>
            <w:r w:rsidR="00CB44D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гурт 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не заходзі</w:t>
            </w:r>
            <w:r w:rsidR="00CB44D3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падыходзілі </w:t>
            </w:r>
            <w:r w:rsidR="001364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 песняй “Хрыстос васкрэс” 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пад акно</w:t>
            </w:r>
            <w:r w:rsidR="001364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B44D3">
              <w:rPr>
                <w:rFonts w:ascii="Times New Roman" w:hAnsi="Times New Roman"/>
                <w:sz w:val="28"/>
                <w:szCs w:val="28"/>
                <w:lang w:val="be-BY"/>
              </w:rPr>
              <w:t>і стукалі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Гаспадыня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адчыняла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акно і гарманіст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адразу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гаварыў тры разы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C71AD7" w:rsidRPr="00E9150C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Хрыстос Уваскрэс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!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”.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C71AD7" w:rsidRPr="00E9150C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Чы можна вашу хату пав</w:t>
            </w:r>
            <w:r w:rsidR="00E9150C" w:rsidRPr="00E9150C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е</w:t>
            </w:r>
            <w:r w:rsidR="00C71AD7" w:rsidRPr="00E9150C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сяліць</w:t>
            </w:r>
            <w:r w:rsidR="00C71AD7" w:rsidRPr="00E9150C">
              <w:rPr>
                <w:rFonts w:ascii="Times New Roman" w:hAnsi="Times New Roman"/>
                <w:sz w:val="28"/>
                <w:szCs w:val="28"/>
                <w:lang w:val="be-BY"/>
              </w:rPr>
              <w:t>?</w:t>
            </w:r>
            <w:r w:rsidR="00E9150C" w:rsidRPr="00E9150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. Г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аспадары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“давалі дазволу”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 гурт галакальнікаў пачынаў 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спява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ць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песню </w:t>
            </w:r>
            <w:r w:rsidR="00E9150C" w:rsidRPr="00136434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136434" w:rsidRPr="00711149">
              <w:rPr>
                <w:rFonts w:ascii="Times New Roman" w:eastAsia="Times New Roman" w:hAnsi="Times New Roman"/>
                <w:sz w:val="28"/>
                <w:szCs w:val="28"/>
                <w:lang w:val="be-BY" w:bidi="en-US"/>
              </w:rPr>
              <w:t>Вялік святой нам дзень настаў</w:t>
            </w:r>
            <w:r w:rsidR="00E9150C" w:rsidRPr="00E9150C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”</w:t>
            </w:r>
            <w:r w:rsidR="00C71AD7" w:rsidRPr="00E9150C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.</w:t>
            </w:r>
            <w:r w:rsidR="00E9150C" w:rsidRPr="00E9150C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 К</w:t>
            </w:r>
            <w:r w:rsidR="00C71AD7" w:rsidRPr="00E9150C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алі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хаце была </w:t>
            </w:r>
            <w:r w:rsidR="00E9150C">
              <w:rPr>
                <w:rFonts w:ascii="Times New Roman" w:hAnsi="Times New Roman"/>
                <w:sz w:val="28"/>
                <w:szCs w:val="28"/>
                <w:lang w:val="be-BY"/>
              </w:rPr>
              <w:t>маладая дзяўчына,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то прасілі дазволу  заспяваць  </w:t>
            </w:r>
            <w:r w:rsidR="00C71AD7" w:rsidRPr="007F728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“</w:t>
            </w:r>
            <w:r w:rsidR="00C71AD7" w:rsidRPr="00C57CDF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Тонк</w:t>
            </w:r>
            <w:r w:rsidR="00C57CDF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а</w:t>
            </w:r>
            <w:r w:rsidR="00C71AD7" w:rsidRPr="00C57CDF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 вельк</w:t>
            </w:r>
            <w:r w:rsidR="00C57CDF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а</w:t>
            </w:r>
            <w:r w:rsidR="00C71AD7" w:rsidRPr="00C57CDF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 канапельк</w:t>
            </w:r>
            <w:r w:rsidR="00C57CDF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а</w:t>
            </w:r>
            <w:r w:rsidR="00C57CDF" w:rsidRPr="00763E0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”.</w:t>
            </w:r>
            <w:r w:rsidR="00C71AD7" w:rsidRPr="00763E0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 </w:t>
            </w:r>
            <w:r w:rsidR="00763E02" w:rsidRPr="00763E02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У падзяку за віншаванні і песні гаспадары адорвалі галакальнікаў яйкамі,</w:t>
            </w:r>
            <w:r w:rsidR="00763E02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каўбас</w:t>
            </w:r>
            <w:r w:rsidR="00763E02">
              <w:rPr>
                <w:rFonts w:ascii="Times New Roman" w:hAnsi="Times New Roman"/>
                <w:sz w:val="28"/>
                <w:szCs w:val="28"/>
                <w:lang w:val="be-BY"/>
              </w:rPr>
              <w:t>ой</w:t>
            </w:r>
            <w:r w:rsidR="00763E02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, піраг</w:t>
            </w:r>
            <w:r w:rsidR="00763E02">
              <w:rPr>
                <w:rFonts w:ascii="Times New Roman" w:hAnsi="Times New Roman"/>
                <w:sz w:val="28"/>
                <w:szCs w:val="28"/>
                <w:lang w:val="be-BY"/>
              </w:rPr>
              <w:t>ом</w:t>
            </w:r>
            <w:r w:rsidR="00763E02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63E0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  гарэлкай. </w:t>
            </w:r>
            <w:r w:rsidR="00CF7773">
              <w:rPr>
                <w:rFonts w:ascii="Times New Roman" w:hAnsi="Times New Roman"/>
                <w:sz w:val="28"/>
                <w:szCs w:val="28"/>
                <w:lang w:val="be-BY"/>
              </w:rPr>
              <w:t>Удзельнік гурта  насіў</w:t>
            </w:r>
            <w:r w:rsidR="00763E0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вялікі кошык, у які складваліся дары.</w:t>
            </w:r>
          </w:p>
          <w:p w14:paraId="1085DE16" w14:textId="493DB9D7" w:rsidR="00C71AD7" w:rsidRPr="00C71AD7" w:rsidRDefault="00763E02" w:rsidP="00C71AD7">
            <w:pPr>
              <w:tabs>
                <w:tab w:val="left" w:pos="284"/>
                <w:tab w:val="left" w:pos="851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Ноччу, 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C71AD7">
              <w:rPr>
                <w:rFonts w:ascii="Times New Roman" w:hAnsi="Times New Roman"/>
                <w:sz w:val="28"/>
                <w:szCs w:val="28"/>
                <w:lang w:val="be-BY"/>
              </w:rPr>
              <w:t>асля таго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як абы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йдуць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496F10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ё</w:t>
            </w:r>
            <w:r w:rsidR="00496F10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ску 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і ў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се 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бліжэйшыя 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хутары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збіраліся ў адной з хат (ці двары) 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і гулялі 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да рання</w:t>
            </w:r>
            <w:r w:rsidR="00C71AD7" w:rsidRPr="00C71AD7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C71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C71AD7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За паследняй хатай сядалі, слалі радзюшкі</w:t>
            </w:r>
            <w:r w:rsidR="00496F10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,</w:t>
            </w:r>
            <w:r w:rsidR="00C71AD7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разлажвалі </w:t>
            </w:r>
            <w:r w:rsidR="00496F10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ў</w:t>
            </w:r>
            <w:r w:rsidR="00C71AD7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с</w:t>
            </w:r>
            <w:r w:rsidR="00496F10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ё,</w:t>
            </w:r>
            <w:r w:rsidR="00C71AD7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што надавалі. Елі, пілі</w:t>
            </w:r>
            <w:r w:rsidR="00496F10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,</w:t>
            </w:r>
            <w:r w:rsidR="007F7288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 танцавалі і песні </w:t>
            </w:r>
            <w:r w:rsidR="00496F10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ўсякія </w:t>
            </w:r>
            <w:r w:rsidR="007F7288" w:rsidRPr="00496F10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спявалі</w:t>
            </w:r>
            <w:r w:rsidR="00496F10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7F7288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7AA5BF17" w14:textId="77777777" w:rsidR="00CC6057" w:rsidRPr="007F7288" w:rsidRDefault="00CC6057" w:rsidP="007F7288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</w:tc>
      </w:tr>
      <w:tr w:rsidR="0093000C" w:rsidRPr="00802A2F" w14:paraId="6EA813BF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86B4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Рытуальныя рэчы і атрыбутыка:</w:t>
            </w:r>
          </w:p>
          <w:p w14:paraId="0E8A5C4B" w14:textId="77777777" w:rsidR="0093000C" w:rsidRPr="00D55613" w:rsidRDefault="0093000C" w:rsidP="00D5561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назва;</w:t>
            </w:r>
          </w:p>
          <w:p w14:paraId="6D0365DC" w14:textId="77777777" w:rsidR="0093000C" w:rsidRPr="00D55613" w:rsidRDefault="0093000C" w:rsidP="00D5561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матэрыял вырабу;</w:t>
            </w:r>
          </w:p>
          <w:p w14:paraId="3667A71A" w14:textId="77777777" w:rsidR="0093000C" w:rsidRPr="00D55613" w:rsidRDefault="0093000C" w:rsidP="00D5561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5EE1">
              <w:rPr>
                <w:rFonts w:ascii="Times New Roman" w:hAnsi="Times New Roman"/>
                <w:sz w:val="24"/>
                <w:szCs w:val="24"/>
                <w:lang w:val="be-BY"/>
              </w:rPr>
              <w:t>прызначэнне;</w:t>
            </w:r>
          </w:p>
          <w:p w14:paraId="418265CA" w14:textId="77777777" w:rsidR="0093000C" w:rsidRPr="00D55613" w:rsidRDefault="0093000C" w:rsidP="00D55613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after="0" w:line="240" w:lineRule="auto"/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F13" w14:textId="085BA5C3" w:rsidR="00E36930" w:rsidRPr="00496F10" w:rsidRDefault="00496F10" w:rsidP="003053DD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96F10">
              <w:rPr>
                <w:rFonts w:ascii="Times New Roman" w:hAnsi="Times New Roman"/>
                <w:sz w:val="28"/>
                <w:szCs w:val="28"/>
                <w:lang w:val="be-BY"/>
              </w:rPr>
              <w:t>Кошык</w:t>
            </w:r>
            <w:r w:rsidRPr="00CF77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="009765AD">
              <w:rPr>
                <w:rFonts w:ascii="Times New Roman" w:hAnsi="Times New Roman"/>
                <w:sz w:val="28"/>
                <w:szCs w:val="28"/>
                <w:lang w:val="be-BY"/>
              </w:rPr>
              <w:t>лазовы, вялікага памеру</w:t>
            </w:r>
          </w:p>
          <w:p w14:paraId="4287CBF3" w14:textId="592B73E5" w:rsidR="00496F10" w:rsidRPr="00D65EE1" w:rsidRDefault="009765AD" w:rsidP="003053DD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496F10" w:rsidRPr="00496F1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елікодныя яйкі: </w:t>
            </w:r>
            <w:r w:rsidR="00802A2F" w:rsidRPr="00CF77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фарбавалі у чырвоны колер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 адвары цыбульніку</w:t>
            </w:r>
          </w:p>
        </w:tc>
      </w:tr>
      <w:tr w:rsidR="0093000C" w:rsidRPr="00E449DD" w14:paraId="1CCCA51F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ADC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Касцюм:</w:t>
            </w:r>
          </w:p>
          <w:p w14:paraId="4C7DF928" w14:textId="77777777" w:rsidR="0093000C" w:rsidRPr="00D55613" w:rsidRDefault="0093000C" w:rsidP="00D55613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17CC4834" w14:textId="77777777" w:rsidR="0093000C" w:rsidRPr="00D55613" w:rsidRDefault="0093000C" w:rsidP="00D55613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12FAB01C" w14:textId="77777777" w:rsidR="0093000C" w:rsidRPr="00D55613" w:rsidRDefault="0093000C" w:rsidP="00D5561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3642E502" w14:textId="77777777" w:rsidR="0093000C" w:rsidRPr="00D55613" w:rsidRDefault="0093000C" w:rsidP="00D5561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3F585877" w14:textId="77777777" w:rsidR="0093000C" w:rsidRPr="00D55613" w:rsidRDefault="0093000C" w:rsidP="00D5561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- упрыгожванняў;</w:t>
            </w:r>
          </w:p>
          <w:p w14:paraId="3B46A5CC" w14:textId="77777777" w:rsidR="0093000C" w:rsidRPr="00D55613" w:rsidRDefault="0093000C" w:rsidP="00D5561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- абутку;</w:t>
            </w:r>
          </w:p>
          <w:p w14:paraId="20535169" w14:textId="77777777" w:rsidR="0093000C" w:rsidRPr="00D55613" w:rsidRDefault="0093000C" w:rsidP="00D55613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фотаздымкі </w:t>
            </w:r>
            <w:r w:rsidRPr="00D55613">
              <w:rPr>
                <w:rFonts w:ascii="Times New Roman" w:hAnsi="Times New Roman"/>
                <w:sz w:val="24"/>
                <w:szCs w:val="24"/>
              </w:rPr>
              <w:t>прыкладваюцца (кал</w:t>
            </w: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D55613">
              <w:rPr>
                <w:rFonts w:ascii="Times New Roman" w:hAnsi="Times New Roman"/>
                <w:sz w:val="24"/>
                <w:szCs w:val="24"/>
              </w:rPr>
              <w:t xml:space="preserve"> ёсць)</w:t>
            </w: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BDE" w14:textId="724F41F1" w:rsidR="00E36930" w:rsidRDefault="00496F10" w:rsidP="00E449DD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Святочнае вясковае адзенне</w:t>
            </w:r>
          </w:p>
          <w:p w14:paraId="04D93B82" w14:textId="77777777" w:rsidR="00A43377" w:rsidRPr="00D65EE1" w:rsidRDefault="00A43377" w:rsidP="007F7288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3000C" w:rsidRPr="00783C57" w14:paraId="3478222D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6742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Песні:</w:t>
            </w:r>
          </w:p>
          <w:p w14:paraId="55713660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а) назва, жанр;</w:t>
            </w:r>
          </w:p>
          <w:p w14:paraId="733FF430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7787C42E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2E7E0489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380BDEF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6D033C35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е) атрыбутыка;</w:t>
            </w:r>
          </w:p>
          <w:p w14:paraId="3029BAE9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125" w14:textId="7CF7F124" w:rsidR="00711149" w:rsidRDefault="00496F10" w:rsidP="00A4337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 xml:space="preserve">  </w:t>
            </w:r>
            <w:r w:rsidR="00711149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Хрыстос Васкрэс</w:t>
            </w:r>
          </w:p>
          <w:p w14:paraId="71ADE7B3" w14:textId="77777777" w:rsidR="00711149" w:rsidRDefault="00711149" w:rsidP="0071114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На Вялікдзень, ды на першы дзень, </w:t>
            </w:r>
          </w:p>
          <w:p w14:paraId="379EB4F0" w14:textId="7953885C" w:rsidR="00711149" w:rsidRDefault="00711149" w:rsidP="0071114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       Хрыстос Васкрос, сын Божы. *  </w:t>
            </w:r>
          </w:p>
          <w:p w14:paraId="5E903F37" w14:textId="77777777" w:rsidR="00711149" w:rsidRDefault="00711149" w:rsidP="0071114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Ішлі бралі, ды валачобнікі,</w:t>
            </w:r>
          </w:p>
          <w:p w14:paraId="54D59B80" w14:textId="353390F4" w:rsidR="00711149" w:rsidRDefault="00711149" w:rsidP="0071114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Ішлі бралі, ды заблудзіліся,</w:t>
            </w:r>
          </w:p>
          <w:p w14:paraId="2B37D499" w14:textId="4F36C3EB" w:rsidR="00711149" w:rsidRDefault="00711149" w:rsidP="0071114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>Да Івана** ва двор, прытаміліся.</w:t>
            </w:r>
          </w:p>
          <w:p w14:paraId="2BBB8058" w14:textId="77777777" w:rsidR="007018FA" w:rsidRDefault="007018FA" w:rsidP="007018FA">
            <w:pPr>
              <w:shd w:val="clear" w:color="auto" w:fill="FFFFFF"/>
              <w:tabs>
                <w:tab w:val="left" w:pos="100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ab/>
              <w:t xml:space="preserve">                                   *  - паўтараецца пасля кожнага радка</w:t>
            </w:r>
          </w:p>
          <w:p w14:paraId="0306F3D4" w14:textId="234EB7C7" w:rsidR="00711149" w:rsidRDefault="007018FA" w:rsidP="007018FA">
            <w:pPr>
              <w:shd w:val="clear" w:color="auto" w:fill="FFFFFF"/>
              <w:tabs>
                <w:tab w:val="left" w:pos="100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  <w:t xml:space="preserve">                                                    ** -  імя гаспадара двара</w:t>
            </w:r>
          </w:p>
          <w:p w14:paraId="139711D8" w14:textId="77777777" w:rsidR="00802A2F" w:rsidRDefault="00802A2F" w:rsidP="007018FA">
            <w:pPr>
              <w:shd w:val="clear" w:color="auto" w:fill="FFFFFF"/>
              <w:tabs>
                <w:tab w:val="left" w:pos="1002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e-BY" w:eastAsia="ru-RU"/>
              </w:rPr>
            </w:pPr>
          </w:p>
          <w:p w14:paraId="0D7AAD1E" w14:textId="77777777" w:rsidR="00711149" w:rsidRPr="00711149" w:rsidRDefault="00711149" w:rsidP="00711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be-BY" w:bidi="en-US"/>
              </w:rPr>
              <w:t>Спяваюць адразу пасля згоды гаспадара  “развесяліць хату”:</w:t>
            </w:r>
          </w:p>
          <w:p w14:paraId="36500B9A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Вялік святой нам дзень настаў,</w:t>
            </w:r>
          </w:p>
          <w:p w14:paraId="37D9D329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Са славай з гроба вассіяў</w:t>
            </w:r>
          </w:p>
          <w:p w14:paraId="3A8698EC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Хрыста Гасподзь нам вечны свет</w:t>
            </w:r>
          </w:p>
          <w:p w14:paraId="58A56515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 xml:space="preserve">Хрыстос Васкрэс!  - * радок кожны раз паўтараецца тройчы </w:t>
            </w:r>
          </w:p>
          <w:p w14:paraId="5C23BE2E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Суботня полнач ліш прашла,</w:t>
            </w:r>
          </w:p>
          <w:p w14:paraId="6243C599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Зара нядзельная ўзышла.</w:t>
            </w:r>
          </w:p>
          <w:p w14:paraId="5D006515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 xml:space="preserve"> Як ангел у гробе дзвер адверг,</w:t>
            </w:r>
          </w:p>
          <w:p w14:paraId="7332C30C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Васкрэс!</w:t>
            </w:r>
          </w:p>
          <w:p w14:paraId="7D719D30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У ту ночку к гробу жоны шлі,</w:t>
            </w:r>
          </w:p>
          <w:p w14:paraId="0AA84821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І міласэрнае няслі.</w:t>
            </w:r>
          </w:p>
          <w:p w14:paraId="74E3E00B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Пасмотрым у гроб – там нахта есць,</w:t>
            </w:r>
          </w:p>
          <w:p w14:paraId="6516FFD4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Васкрэс!</w:t>
            </w:r>
          </w:p>
          <w:p w14:paraId="3E614F58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Там жоны плакалі, ішлі,</w:t>
            </w:r>
          </w:p>
          <w:p w14:paraId="362DA8F4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Што цела ў гробе не знайшлі.</w:t>
            </w:r>
          </w:p>
          <w:p w14:paraId="10B76525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lastRenderedPageBreak/>
              <w:t>Пасмотрым у гроб – там нахта есць.</w:t>
            </w:r>
          </w:p>
          <w:p w14:paraId="66B00160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Васкрэс!</w:t>
            </w:r>
          </w:p>
          <w:p w14:paraId="09319DEA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Там быў бліжайшы рыза Хрыст,</w:t>
            </w:r>
          </w:p>
          <w:p w14:paraId="4F83CBE9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Пасланец Божы быў іх,</w:t>
            </w:r>
          </w:p>
          <w:p w14:paraId="0E328270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Там светлы ангел быў з нябес.</w:t>
            </w:r>
          </w:p>
          <w:p w14:paraId="42C2BF88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Васкрэс!</w:t>
            </w:r>
          </w:p>
          <w:p w14:paraId="443A8AC4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Цем жонам ангел так сказаў:</w:t>
            </w:r>
          </w:p>
          <w:p w14:paraId="14EA4A30" w14:textId="77777777" w:rsidR="00711149" w:rsidRPr="00711149" w:rsidRDefault="00711149" w:rsidP="007111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Гасподзь із мёртвых устаў.</w:t>
            </w:r>
          </w:p>
          <w:p w14:paraId="7B2CC3C3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Што ішчаце? Яго здзесь нет.</w:t>
            </w:r>
          </w:p>
          <w:p w14:paraId="7F5F161C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Васкрэс!</w:t>
            </w:r>
          </w:p>
          <w:p w14:paraId="7DE01D30" w14:textId="77777777" w:rsidR="00711149" w:rsidRPr="00711149" w:rsidRDefault="00711149" w:rsidP="007111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Ідзіце, дайце знаць а том</w:t>
            </w:r>
          </w:p>
          <w:p w14:paraId="19CCC5BB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Усім яго вучанікам.</w:t>
            </w:r>
          </w:p>
          <w:p w14:paraId="5FCA642F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Прэдложыў ангел гэту весць.</w:t>
            </w:r>
          </w:p>
          <w:p w14:paraId="72724353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Васкрэс!</w:t>
            </w:r>
          </w:p>
          <w:p w14:paraId="248DC8B5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У цэрквях лікуйце і ў дамах,</w:t>
            </w:r>
          </w:p>
          <w:p w14:paraId="6E597D7A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Вам жызнь адкрыта ў небясах.</w:t>
            </w:r>
          </w:p>
          <w:p w14:paraId="7A2F9439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Усе весяліцесь, людзі, здзесь!</w:t>
            </w:r>
          </w:p>
          <w:p w14:paraId="0E5645EC" w14:textId="77777777" w:rsidR="00711149" w:rsidRPr="00711149" w:rsidRDefault="00711149" w:rsidP="00711149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711149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Хрыстос Васкрэс!</w:t>
            </w:r>
          </w:p>
          <w:p w14:paraId="4EEAE145" w14:textId="77777777" w:rsidR="00711149" w:rsidRDefault="00711149" w:rsidP="00A43377">
            <w:pPr>
              <w:tabs>
                <w:tab w:val="left" w:pos="284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</w:p>
          <w:p w14:paraId="39C778F5" w14:textId="75FD5AF3" w:rsidR="00711149" w:rsidRPr="00711149" w:rsidRDefault="00711149" w:rsidP="00496F10">
            <w:pPr>
              <w:tabs>
                <w:tab w:val="left" w:pos="284"/>
                <w:tab w:val="left" w:pos="851"/>
              </w:tabs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3000C" w:rsidRPr="00852BA0" w14:paraId="4DBEE500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0D89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Музыка</w:t>
            </w:r>
            <w:r w:rsidRPr="00D55613"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  <w:p w14:paraId="6EBC1C1B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а) назва, жанр;</w:t>
            </w:r>
          </w:p>
          <w:p w14:paraId="418F21C2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B0EE353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7533A471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59387338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д) інструменты;</w:t>
            </w:r>
          </w:p>
          <w:p w14:paraId="65A90209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е) адзенне;</w:t>
            </w:r>
          </w:p>
          <w:p w14:paraId="1FBFF32E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A51" w14:textId="7D2B7780" w:rsidR="00CF7773" w:rsidRPr="00D65EE1" w:rsidRDefault="009765AD" w:rsidP="00802A2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 вёсцы быў “свой” гарманіст, які суправаджаў абыходны абрад ад пачатку да канца.</w:t>
            </w:r>
          </w:p>
          <w:p w14:paraId="21E0F25F" w14:textId="6CBD7471" w:rsidR="00136434" w:rsidRPr="00D65EE1" w:rsidRDefault="00136434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3000C" w:rsidRPr="00CF7773" w14:paraId="340BCF1E" w14:textId="77777777" w:rsidTr="00D5561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3C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Традыцыйная кухня:</w:t>
            </w:r>
          </w:p>
          <w:p w14:paraId="7A96CEB7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а) назва стравы;</w:t>
            </w:r>
          </w:p>
          <w:p w14:paraId="06854A67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б) час ужывання;</w:t>
            </w:r>
          </w:p>
          <w:p w14:paraId="42841813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в) хто гатаваў;</w:t>
            </w:r>
          </w:p>
          <w:p w14:paraId="609C75C1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13">
              <w:rPr>
                <w:rFonts w:ascii="Times New Roman" w:hAnsi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6D5E59AF" w14:textId="77777777" w:rsidR="0093000C" w:rsidRPr="00D55613" w:rsidRDefault="0093000C" w:rsidP="00D55613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9103" w14:textId="49D97861" w:rsidR="00E61871" w:rsidRPr="00E61871" w:rsidRDefault="009765AD" w:rsidP="00E61871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адзін з галоўных дароў галакальнікам - с</w:t>
            </w:r>
            <w:r w:rsidR="00E61871" w:rsidRPr="00E61871">
              <w:rPr>
                <w:rFonts w:ascii="Times New Roman" w:hAnsi="Times New Roman"/>
                <w:sz w:val="28"/>
                <w:szCs w:val="28"/>
                <w:lang w:val="be-BY"/>
              </w:rPr>
              <w:t>ыр клінковы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  <w:p w14:paraId="71A5F13C" w14:textId="279E8475" w:rsidR="00E61871" w:rsidRPr="00E61871" w:rsidRDefault="009765AD" w:rsidP="00E61871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складнікі: </w:t>
            </w:r>
            <w:r w:rsidR="00E61871" w:rsidRPr="00E61871">
              <w:rPr>
                <w:rFonts w:ascii="Times New Roman" w:hAnsi="Times New Roman"/>
                <w:sz w:val="28"/>
                <w:szCs w:val="28"/>
                <w:lang w:val="be-BY"/>
              </w:rPr>
              <w:t>10 літраў свежага малака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E61871" w:rsidRPr="00E6187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разынкі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E61871" w:rsidRPr="00E6187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соль (па смаку)</w:t>
            </w:r>
          </w:p>
          <w:p w14:paraId="41548393" w14:textId="6C4A6CD9" w:rsidR="00E61871" w:rsidRPr="00E61871" w:rsidRDefault="009765AD" w:rsidP="00E61871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E61871" w:rsidRPr="00E61871">
              <w:rPr>
                <w:rFonts w:ascii="Times New Roman" w:hAnsi="Times New Roman"/>
                <w:sz w:val="28"/>
                <w:szCs w:val="28"/>
                <w:lang w:val="be-BY"/>
              </w:rPr>
              <w:t>рацэс прыгатавання:</w:t>
            </w:r>
          </w:p>
          <w:p w14:paraId="62487578" w14:textId="6F76F1DC" w:rsidR="00E61871" w:rsidRPr="00E61871" w:rsidRDefault="00E61871" w:rsidP="00E61871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6187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• Малако паставіць у цёплае месца на суткі, каб скісла. Атрыманую масу выліць у спецыяльны палатняны клінок, каб аддзялілася сыр</w:t>
            </w:r>
            <w:r w:rsidR="00C74D2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E61871">
              <w:rPr>
                <w:rFonts w:ascii="Times New Roman" w:hAnsi="Times New Roman"/>
                <w:sz w:val="28"/>
                <w:szCs w:val="28"/>
                <w:lang w:val="be-BY"/>
              </w:rPr>
              <w:t>ватка.</w:t>
            </w:r>
          </w:p>
          <w:p w14:paraId="10CF58FC" w14:textId="77777777" w:rsidR="00E61871" w:rsidRPr="00E61871" w:rsidRDefault="00E61871" w:rsidP="00E61871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61871">
              <w:rPr>
                <w:rFonts w:ascii="Times New Roman" w:hAnsi="Times New Roman"/>
                <w:sz w:val="28"/>
                <w:szCs w:val="28"/>
                <w:lang w:val="be-BY"/>
              </w:rPr>
              <w:t>• Атрыманы тварог змяшаць з разынкамі (загадзя прамытыя кіпенем), соллю. Клінок завязаць, пакласці пад прэс. Праз 5-6 гадзін груз (прэс) павялічыць у два разы.</w:t>
            </w:r>
          </w:p>
          <w:p w14:paraId="02C249FE" w14:textId="689A6D4E" w:rsidR="00E61871" w:rsidRDefault="00E61871" w:rsidP="00F03AE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be-BY"/>
              </w:rPr>
            </w:pPr>
            <w:r w:rsidRPr="00E61871">
              <w:rPr>
                <w:rFonts w:ascii="Times New Roman" w:hAnsi="Times New Roman"/>
                <w:sz w:val="28"/>
                <w:szCs w:val="28"/>
                <w:lang w:val="be-BY"/>
              </w:rPr>
              <w:t>* Праз 1-2 сутак клінковы сыр гатовы.</w:t>
            </w:r>
          </w:p>
          <w:p w14:paraId="57A36FFB" w14:textId="19087814" w:rsidR="00136434" w:rsidRPr="00A710F9" w:rsidRDefault="00136434" w:rsidP="00F03AE9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14:paraId="4415910F" w14:textId="77777777" w:rsidR="00174A8E" w:rsidRPr="00D55613" w:rsidRDefault="00174A8E">
      <w:pPr>
        <w:rPr>
          <w:lang w:val="be-BY"/>
        </w:rPr>
      </w:pPr>
    </w:p>
    <w:sectPr w:rsidR="00174A8E" w:rsidRPr="00D55613" w:rsidSect="00A55F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193"/>
    <w:multiLevelType w:val="hybridMultilevel"/>
    <w:tmpl w:val="55982FF6"/>
    <w:lvl w:ilvl="0" w:tplc="D6F4F722">
      <w:numFmt w:val="decimal"/>
      <w:lvlText w:val="-"/>
      <w:lvlJc w:val="left"/>
      <w:pPr>
        <w:ind w:left="38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A88"/>
    <w:multiLevelType w:val="hybridMultilevel"/>
    <w:tmpl w:val="8F4E0C3A"/>
    <w:lvl w:ilvl="0" w:tplc="C4FC9D1A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F8"/>
    <w:rsid w:val="000049C3"/>
    <w:rsid w:val="00045082"/>
    <w:rsid w:val="0004693C"/>
    <w:rsid w:val="000528E7"/>
    <w:rsid w:val="00093366"/>
    <w:rsid w:val="001025C0"/>
    <w:rsid w:val="00123798"/>
    <w:rsid w:val="00136434"/>
    <w:rsid w:val="001524F2"/>
    <w:rsid w:val="0015671B"/>
    <w:rsid w:val="00174A8E"/>
    <w:rsid w:val="00196E1C"/>
    <w:rsid w:val="00197BE7"/>
    <w:rsid w:val="002875F6"/>
    <w:rsid w:val="002B4884"/>
    <w:rsid w:val="002C282B"/>
    <w:rsid w:val="002C2FE3"/>
    <w:rsid w:val="003053DD"/>
    <w:rsid w:val="0032233A"/>
    <w:rsid w:val="003717D2"/>
    <w:rsid w:val="003C1638"/>
    <w:rsid w:val="003D60F8"/>
    <w:rsid w:val="003F4D74"/>
    <w:rsid w:val="003F79E3"/>
    <w:rsid w:val="00412EEC"/>
    <w:rsid w:val="004774E2"/>
    <w:rsid w:val="00491415"/>
    <w:rsid w:val="00496F10"/>
    <w:rsid w:val="004A28F8"/>
    <w:rsid w:val="004C36EB"/>
    <w:rsid w:val="004D70AF"/>
    <w:rsid w:val="004F3FF2"/>
    <w:rsid w:val="00516A9E"/>
    <w:rsid w:val="00541FB2"/>
    <w:rsid w:val="00544203"/>
    <w:rsid w:val="00565177"/>
    <w:rsid w:val="005740FF"/>
    <w:rsid w:val="00593E78"/>
    <w:rsid w:val="005B2A27"/>
    <w:rsid w:val="005C6966"/>
    <w:rsid w:val="005F4FAC"/>
    <w:rsid w:val="00612DBB"/>
    <w:rsid w:val="00673FA8"/>
    <w:rsid w:val="006A52E1"/>
    <w:rsid w:val="006B242A"/>
    <w:rsid w:val="006E2EE5"/>
    <w:rsid w:val="007018FA"/>
    <w:rsid w:val="00711149"/>
    <w:rsid w:val="00735571"/>
    <w:rsid w:val="00763E02"/>
    <w:rsid w:val="00783C57"/>
    <w:rsid w:val="00796833"/>
    <w:rsid w:val="007E5992"/>
    <w:rsid w:val="007F7288"/>
    <w:rsid w:val="00802A2F"/>
    <w:rsid w:val="00813015"/>
    <w:rsid w:val="008467E8"/>
    <w:rsid w:val="00852BA0"/>
    <w:rsid w:val="00855552"/>
    <w:rsid w:val="00877A89"/>
    <w:rsid w:val="00894B2E"/>
    <w:rsid w:val="008A0AD3"/>
    <w:rsid w:val="008C3140"/>
    <w:rsid w:val="009069B5"/>
    <w:rsid w:val="0093000C"/>
    <w:rsid w:val="0093535E"/>
    <w:rsid w:val="0095038A"/>
    <w:rsid w:val="009765AD"/>
    <w:rsid w:val="00983B41"/>
    <w:rsid w:val="009D3571"/>
    <w:rsid w:val="009F487C"/>
    <w:rsid w:val="00A1052E"/>
    <w:rsid w:val="00A174DC"/>
    <w:rsid w:val="00A43377"/>
    <w:rsid w:val="00A55F7F"/>
    <w:rsid w:val="00A62CD6"/>
    <w:rsid w:val="00A710F9"/>
    <w:rsid w:val="00AB6FA5"/>
    <w:rsid w:val="00B13598"/>
    <w:rsid w:val="00B33424"/>
    <w:rsid w:val="00B365C1"/>
    <w:rsid w:val="00B53725"/>
    <w:rsid w:val="00B6283A"/>
    <w:rsid w:val="00B6349A"/>
    <w:rsid w:val="00B93347"/>
    <w:rsid w:val="00B957F5"/>
    <w:rsid w:val="00BB62B2"/>
    <w:rsid w:val="00C11B3E"/>
    <w:rsid w:val="00C42C8E"/>
    <w:rsid w:val="00C57CDF"/>
    <w:rsid w:val="00C64DF7"/>
    <w:rsid w:val="00C667BB"/>
    <w:rsid w:val="00C71AD7"/>
    <w:rsid w:val="00C74D28"/>
    <w:rsid w:val="00C81C95"/>
    <w:rsid w:val="00C92426"/>
    <w:rsid w:val="00CA08FE"/>
    <w:rsid w:val="00CA12A2"/>
    <w:rsid w:val="00CA6D6E"/>
    <w:rsid w:val="00CB44D3"/>
    <w:rsid w:val="00CC6057"/>
    <w:rsid w:val="00CD2DE4"/>
    <w:rsid w:val="00CF306C"/>
    <w:rsid w:val="00CF7773"/>
    <w:rsid w:val="00D1429F"/>
    <w:rsid w:val="00D32855"/>
    <w:rsid w:val="00D356FD"/>
    <w:rsid w:val="00D51740"/>
    <w:rsid w:val="00D55613"/>
    <w:rsid w:val="00D65EE1"/>
    <w:rsid w:val="00D83DF5"/>
    <w:rsid w:val="00D943D2"/>
    <w:rsid w:val="00D96AEF"/>
    <w:rsid w:val="00DA6E29"/>
    <w:rsid w:val="00DA75C6"/>
    <w:rsid w:val="00DC209C"/>
    <w:rsid w:val="00DF00EF"/>
    <w:rsid w:val="00DF7397"/>
    <w:rsid w:val="00E148A4"/>
    <w:rsid w:val="00E36930"/>
    <w:rsid w:val="00E449DD"/>
    <w:rsid w:val="00E61871"/>
    <w:rsid w:val="00E9150C"/>
    <w:rsid w:val="00EC015F"/>
    <w:rsid w:val="00F03AE9"/>
    <w:rsid w:val="00F147CF"/>
    <w:rsid w:val="00F61F79"/>
    <w:rsid w:val="00F73A89"/>
    <w:rsid w:val="00FD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2B82"/>
  <w15:docId w15:val="{D41E5953-7A60-4FC1-B08D-37F835E0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omcnt7</dc:creator>
  <cp:lastModifiedBy>omcnt7</cp:lastModifiedBy>
  <cp:revision>7</cp:revision>
  <dcterms:created xsi:type="dcterms:W3CDTF">2023-12-21T13:19:00Z</dcterms:created>
  <dcterms:modified xsi:type="dcterms:W3CDTF">2023-12-29T07:43:00Z</dcterms:modified>
</cp:coreProperties>
</file>